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sz w:val="36"/>
          <w:szCs w:val="36"/>
        </w:rPr>
      </w:pPr>
      <w:bookmarkStart w:id="0" w:name="_GoBack"/>
      <w:r>
        <w:rPr>
          <w:rFonts w:ascii="仿宋" w:hAnsi="仿宋" w:eastAsia="仿宋" w:cs="Times New Roman"/>
          <w:sz w:val="36"/>
          <w:szCs w:val="36"/>
        </w:rPr>
        <w:t>关于征集有意向参与我单位非政府采购项目（</w:t>
      </w:r>
      <w:r>
        <w:rPr>
          <w:rFonts w:hint="eastAsia" w:ascii="仿宋" w:hAnsi="仿宋" w:eastAsia="仿宋" w:cs="Times New Roman"/>
          <w:sz w:val="36"/>
          <w:szCs w:val="36"/>
        </w:rPr>
        <w:t>监所管理总队垃圾清运服务项目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</w:p>
    <w:bookmarkEnd w:id="0"/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监所管理总队垃圾清运服务项目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监所管理总队垃圾清运服务项目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项目编号：2025132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  <w:r>
        <w:rPr>
          <w:rFonts w:ascii="仿宋" w:hAnsi="仿宋" w:eastAsia="仿宋" w:cs="Times New Roman"/>
          <w:sz w:val="32"/>
          <w:szCs w:val="32"/>
        </w:rPr>
        <w:t>，87395276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征集垃圾清运服务项目供应商，清运服务要求如下：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1.供应商负责朝阳区和大兴区2个办公区的生活垃圾及10个食堂厨余垃圾的清运服务。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2.供应商应具备履行本项目服务的资质条件，能够按照相关法律、法规、政策开展垃圾清运工作。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时间：2026年1月1日至2026年6月30日。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2025年11月3日至2025年11月7日止，</w:t>
      </w:r>
      <w:r>
        <w:rPr>
          <w:rFonts w:ascii="仿宋" w:hAnsi="仿宋" w:eastAsia="仿宋" w:cs="Times New Roman"/>
          <w:sz w:val="32"/>
          <w:szCs w:val="32"/>
        </w:rPr>
        <w:t>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联系方式：87395276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预算金额：13.5万元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048"/>
    <w:rsid w:val="00015BF9"/>
    <w:rsid w:val="000163EA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371BC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5863"/>
    <w:rsid w:val="0007648D"/>
    <w:rsid w:val="0008006C"/>
    <w:rsid w:val="00085C41"/>
    <w:rsid w:val="0008755D"/>
    <w:rsid w:val="00091864"/>
    <w:rsid w:val="0009325B"/>
    <w:rsid w:val="00093B2C"/>
    <w:rsid w:val="00094728"/>
    <w:rsid w:val="000947CB"/>
    <w:rsid w:val="00095DAA"/>
    <w:rsid w:val="000A1395"/>
    <w:rsid w:val="000A3C19"/>
    <w:rsid w:val="000A3C71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C7FAF"/>
    <w:rsid w:val="000D0477"/>
    <w:rsid w:val="000D273F"/>
    <w:rsid w:val="000D5A2D"/>
    <w:rsid w:val="000D66A9"/>
    <w:rsid w:val="000E0392"/>
    <w:rsid w:val="000E22EA"/>
    <w:rsid w:val="000E6F38"/>
    <w:rsid w:val="000E7503"/>
    <w:rsid w:val="000F0612"/>
    <w:rsid w:val="000F1820"/>
    <w:rsid w:val="000F2ECF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5BE3"/>
    <w:rsid w:val="001861AB"/>
    <w:rsid w:val="00186BD3"/>
    <w:rsid w:val="00186F95"/>
    <w:rsid w:val="00190038"/>
    <w:rsid w:val="00192FF5"/>
    <w:rsid w:val="00193F85"/>
    <w:rsid w:val="001A3D56"/>
    <w:rsid w:val="001A4EDF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4F76"/>
    <w:rsid w:val="001B6AF2"/>
    <w:rsid w:val="001C33F5"/>
    <w:rsid w:val="001C5627"/>
    <w:rsid w:val="001C5901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0BC9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77527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54E2"/>
    <w:rsid w:val="002A7BED"/>
    <w:rsid w:val="002A7CC1"/>
    <w:rsid w:val="002B35F9"/>
    <w:rsid w:val="002B4D4A"/>
    <w:rsid w:val="002B50E1"/>
    <w:rsid w:val="002B6CBA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1467"/>
    <w:rsid w:val="003226D2"/>
    <w:rsid w:val="00325872"/>
    <w:rsid w:val="00326394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5626F"/>
    <w:rsid w:val="003575FC"/>
    <w:rsid w:val="003633ED"/>
    <w:rsid w:val="00364C74"/>
    <w:rsid w:val="003663CD"/>
    <w:rsid w:val="00370EFA"/>
    <w:rsid w:val="003748C4"/>
    <w:rsid w:val="00375EB8"/>
    <w:rsid w:val="00380091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19E0"/>
    <w:rsid w:val="003A2520"/>
    <w:rsid w:val="003A5E23"/>
    <w:rsid w:val="003A62DC"/>
    <w:rsid w:val="003A7377"/>
    <w:rsid w:val="003A76AA"/>
    <w:rsid w:val="003B168D"/>
    <w:rsid w:val="003B2E54"/>
    <w:rsid w:val="003B552C"/>
    <w:rsid w:val="003B5D9B"/>
    <w:rsid w:val="003C3BD1"/>
    <w:rsid w:val="003C44F2"/>
    <w:rsid w:val="003C4C05"/>
    <w:rsid w:val="003C4C94"/>
    <w:rsid w:val="003C5A4C"/>
    <w:rsid w:val="003D1A78"/>
    <w:rsid w:val="003D1EBD"/>
    <w:rsid w:val="003D2F4A"/>
    <w:rsid w:val="003D3C4F"/>
    <w:rsid w:val="003E007B"/>
    <w:rsid w:val="003E1438"/>
    <w:rsid w:val="003E1462"/>
    <w:rsid w:val="003E1940"/>
    <w:rsid w:val="003E25CE"/>
    <w:rsid w:val="003E2EF4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14CB5"/>
    <w:rsid w:val="00423D88"/>
    <w:rsid w:val="004250E5"/>
    <w:rsid w:val="004305FC"/>
    <w:rsid w:val="004322C4"/>
    <w:rsid w:val="00432E40"/>
    <w:rsid w:val="00433CCC"/>
    <w:rsid w:val="00437307"/>
    <w:rsid w:val="00437D4F"/>
    <w:rsid w:val="004405AF"/>
    <w:rsid w:val="00441308"/>
    <w:rsid w:val="00441E76"/>
    <w:rsid w:val="0044535F"/>
    <w:rsid w:val="00447705"/>
    <w:rsid w:val="00450985"/>
    <w:rsid w:val="00457B42"/>
    <w:rsid w:val="00461569"/>
    <w:rsid w:val="00461E1F"/>
    <w:rsid w:val="00467340"/>
    <w:rsid w:val="004730CB"/>
    <w:rsid w:val="0047311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0012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0AC5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014"/>
    <w:rsid w:val="00543126"/>
    <w:rsid w:val="005525B3"/>
    <w:rsid w:val="005562F7"/>
    <w:rsid w:val="005577D9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273D"/>
    <w:rsid w:val="005B49C4"/>
    <w:rsid w:val="005B517C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5FC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A76A7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3E98"/>
    <w:rsid w:val="006D7A57"/>
    <w:rsid w:val="006E0E7C"/>
    <w:rsid w:val="006E0FD1"/>
    <w:rsid w:val="006E17E8"/>
    <w:rsid w:val="006E527C"/>
    <w:rsid w:val="006E65F3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15"/>
    <w:rsid w:val="007420E2"/>
    <w:rsid w:val="0074214A"/>
    <w:rsid w:val="00742438"/>
    <w:rsid w:val="00742656"/>
    <w:rsid w:val="00742F3A"/>
    <w:rsid w:val="007431F6"/>
    <w:rsid w:val="007444BC"/>
    <w:rsid w:val="00745D77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3B50"/>
    <w:rsid w:val="007C5F8F"/>
    <w:rsid w:val="007C7467"/>
    <w:rsid w:val="007D1EC1"/>
    <w:rsid w:val="007D232A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6EC"/>
    <w:rsid w:val="008467B6"/>
    <w:rsid w:val="00853E30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5FFC"/>
    <w:rsid w:val="00876592"/>
    <w:rsid w:val="00880186"/>
    <w:rsid w:val="00880D36"/>
    <w:rsid w:val="008851B4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B7E47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3B30"/>
    <w:rsid w:val="008E45E1"/>
    <w:rsid w:val="008E4F5E"/>
    <w:rsid w:val="008E6A14"/>
    <w:rsid w:val="008F1BFD"/>
    <w:rsid w:val="008F56CE"/>
    <w:rsid w:val="008F61FF"/>
    <w:rsid w:val="008F6C49"/>
    <w:rsid w:val="008F753C"/>
    <w:rsid w:val="009015D3"/>
    <w:rsid w:val="00903DE9"/>
    <w:rsid w:val="00904F70"/>
    <w:rsid w:val="009051DF"/>
    <w:rsid w:val="009070F3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1591"/>
    <w:rsid w:val="00935801"/>
    <w:rsid w:val="00940642"/>
    <w:rsid w:val="00940866"/>
    <w:rsid w:val="0094434F"/>
    <w:rsid w:val="009454E3"/>
    <w:rsid w:val="009468DC"/>
    <w:rsid w:val="00951A57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3159"/>
    <w:rsid w:val="009C76AA"/>
    <w:rsid w:val="009C790B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077DB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4321"/>
    <w:rsid w:val="00A516F6"/>
    <w:rsid w:val="00A55F60"/>
    <w:rsid w:val="00A56ADB"/>
    <w:rsid w:val="00A61C46"/>
    <w:rsid w:val="00A6269B"/>
    <w:rsid w:val="00A640F4"/>
    <w:rsid w:val="00A65ABE"/>
    <w:rsid w:val="00A66176"/>
    <w:rsid w:val="00A703E7"/>
    <w:rsid w:val="00A716E1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4047"/>
    <w:rsid w:val="00A9558F"/>
    <w:rsid w:val="00AA08E6"/>
    <w:rsid w:val="00AA420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5D84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769BA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1D25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0EE1"/>
    <w:rsid w:val="00BE28D2"/>
    <w:rsid w:val="00BE2CF7"/>
    <w:rsid w:val="00BE3987"/>
    <w:rsid w:val="00BE3E94"/>
    <w:rsid w:val="00BE4F0B"/>
    <w:rsid w:val="00BE5299"/>
    <w:rsid w:val="00BE5733"/>
    <w:rsid w:val="00BE5F52"/>
    <w:rsid w:val="00BF0A0E"/>
    <w:rsid w:val="00BF3A70"/>
    <w:rsid w:val="00BF649B"/>
    <w:rsid w:val="00C0386E"/>
    <w:rsid w:val="00C03EB7"/>
    <w:rsid w:val="00C04C53"/>
    <w:rsid w:val="00C068B3"/>
    <w:rsid w:val="00C12353"/>
    <w:rsid w:val="00C140BA"/>
    <w:rsid w:val="00C20556"/>
    <w:rsid w:val="00C217B2"/>
    <w:rsid w:val="00C2505D"/>
    <w:rsid w:val="00C35829"/>
    <w:rsid w:val="00C360F7"/>
    <w:rsid w:val="00C367BF"/>
    <w:rsid w:val="00C40771"/>
    <w:rsid w:val="00C44C94"/>
    <w:rsid w:val="00C45259"/>
    <w:rsid w:val="00C5127E"/>
    <w:rsid w:val="00C51941"/>
    <w:rsid w:val="00C51997"/>
    <w:rsid w:val="00C524D9"/>
    <w:rsid w:val="00C53079"/>
    <w:rsid w:val="00C53D17"/>
    <w:rsid w:val="00C545AE"/>
    <w:rsid w:val="00C5578F"/>
    <w:rsid w:val="00C571CF"/>
    <w:rsid w:val="00C6065A"/>
    <w:rsid w:val="00C61D35"/>
    <w:rsid w:val="00C627B3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198D"/>
    <w:rsid w:val="00C87212"/>
    <w:rsid w:val="00C91837"/>
    <w:rsid w:val="00CA1C61"/>
    <w:rsid w:val="00CA5840"/>
    <w:rsid w:val="00CB2678"/>
    <w:rsid w:val="00CB33C7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CF7019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1B"/>
    <w:rsid w:val="00D763C2"/>
    <w:rsid w:val="00D76BD0"/>
    <w:rsid w:val="00D80889"/>
    <w:rsid w:val="00D83A97"/>
    <w:rsid w:val="00D8564D"/>
    <w:rsid w:val="00D93528"/>
    <w:rsid w:val="00D945A0"/>
    <w:rsid w:val="00D95001"/>
    <w:rsid w:val="00D97024"/>
    <w:rsid w:val="00D97E78"/>
    <w:rsid w:val="00DA509E"/>
    <w:rsid w:val="00DB2D56"/>
    <w:rsid w:val="00DB307E"/>
    <w:rsid w:val="00DB5EFF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E6E03"/>
    <w:rsid w:val="00DF2D0D"/>
    <w:rsid w:val="00DF3651"/>
    <w:rsid w:val="00DF41F4"/>
    <w:rsid w:val="00E01795"/>
    <w:rsid w:val="00E03E6B"/>
    <w:rsid w:val="00E044E0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596C"/>
    <w:rsid w:val="00E6192E"/>
    <w:rsid w:val="00E7111B"/>
    <w:rsid w:val="00E72E90"/>
    <w:rsid w:val="00E7329F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1210"/>
    <w:rsid w:val="00EC2A75"/>
    <w:rsid w:val="00ED080E"/>
    <w:rsid w:val="00ED16D3"/>
    <w:rsid w:val="00ED3050"/>
    <w:rsid w:val="00ED3D1F"/>
    <w:rsid w:val="00ED52D7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0470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13D17E3F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661</Words>
  <Characters>728</Characters>
  <Lines>52</Lines>
  <Paragraphs>63</Paragraphs>
  <TotalTime>88</TotalTime>
  <ScaleCrop>false</ScaleCrop>
  <LinksUpToDate>false</LinksUpToDate>
  <CharactersWithSpaces>1326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2025-10-31T09:05:40Z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